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6DF2069D" w:rsidR="00EF663E" w:rsidRPr="005B0E65" w:rsidRDefault="003A7C28" w:rsidP="00B6157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B0E65">
              <w:rPr>
                <w:rFonts w:ascii="Arial" w:hAnsi="Arial"/>
                <w:sz w:val="20"/>
                <w:szCs w:val="20"/>
              </w:rPr>
              <w:t xml:space="preserve">LICITACIÓN PÚBLICA </w:t>
            </w:r>
            <w:r w:rsidR="00B6157D" w:rsidRPr="005B0E65">
              <w:rPr>
                <w:rFonts w:ascii="Arial" w:hAnsi="Arial"/>
                <w:sz w:val="20"/>
                <w:szCs w:val="20"/>
              </w:rPr>
              <w:t>INTERNACIONAL BAJO COBERTURA DE TRATADOS P</w:t>
            </w:r>
            <w:r w:rsidRPr="005B0E65">
              <w:rPr>
                <w:rFonts w:ascii="Arial" w:hAnsi="Arial"/>
                <w:sz w:val="20"/>
                <w:szCs w:val="20"/>
              </w:rPr>
              <w:t xml:space="preserve">RESENCIAL NO. </w:t>
            </w:r>
            <w:r w:rsidR="00694229" w:rsidRPr="005B0E65">
              <w:t xml:space="preserve"> </w:t>
            </w:r>
            <w:r w:rsidR="00E52EC8" w:rsidRPr="005B0E65">
              <w:rPr>
                <w:rFonts w:ascii="Arial" w:hAnsi="Arial"/>
                <w:sz w:val="20"/>
                <w:szCs w:val="20"/>
              </w:rPr>
              <w:t>400</w:t>
            </w:r>
            <w:r w:rsidR="00B6157D" w:rsidRPr="005B0E65">
              <w:rPr>
                <w:rFonts w:ascii="Arial" w:hAnsi="Arial"/>
                <w:sz w:val="20"/>
                <w:szCs w:val="20"/>
              </w:rPr>
              <w:t>04</w:t>
            </w:r>
            <w:r w:rsidR="00E52EC8" w:rsidRPr="005B0E65">
              <w:rPr>
                <w:rFonts w:ascii="Arial" w:hAnsi="Arial"/>
                <w:sz w:val="20"/>
                <w:szCs w:val="20"/>
              </w:rPr>
              <w:t>001-0</w:t>
            </w:r>
            <w:r w:rsidR="00B6157D" w:rsidRPr="005B0E65">
              <w:rPr>
                <w:rFonts w:ascii="Arial" w:hAnsi="Arial"/>
                <w:sz w:val="20"/>
                <w:szCs w:val="20"/>
              </w:rPr>
              <w:t>11</w:t>
            </w:r>
            <w:r w:rsidR="00E52EC8" w:rsidRPr="005B0E65">
              <w:rPr>
                <w:rFonts w:ascii="Arial" w:hAnsi="Arial"/>
                <w:sz w:val="20"/>
                <w:szCs w:val="20"/>
              </w:rPr>
              <w:t>-</w:t>
            </w:r>
            <w:r w:rsidR="00F4139B" w:rsidRPr="005B0E65">
              <w:rPr>
                <w:rFonts w:ascii="Arial" w:hAnsi="Arial"/>
                <w:sz w:val="20"/>
                <w:szCs w:val="20"/>
              </w:rPr>
              <w:t xml:space="preserve"> PARA LA ADQUISICIÓN DE EQUIPO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4B042" w14:textId="77777777" w:rsidR="00BD7EF6" w:rsidRDefault="00BD7EF6" w:rsidP="00476F3E">
      <w:r>
        <w:separator/>
      </w:r>
    </w:p>
  </w:endnote>
  <w:endnote w:type="continuationSeparator" w:id="0">
    <w:p w14:paraId="123A4EA3" w14:textId="77777777" w:rsidR="00BD7EF6" w:rsidRDefault="00BD7EF6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F6AA0BB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B0E65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FECA9" w14:textId="77777777" w:rsidR="00BD7EF6" w:rsidRDefault="00BD7EF6" w:rsidP="00476F3E">
      <w:r>
        <w:separator/>
      </w:r>
    </w:p>
  </w:footnote>
  <w:footnote w:type="continuationSeparator" w:id="0">
    <w:p w14:paraId="3E2A7055" w14:textId="77777777" w:rsidR="00BD7EF6" w:rsidRDefault="00BD7EF6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242570"/>
    <w:rsid w:val="00246C6B"/>
    <w:rsid w:val="0027425A"/>
    <w:rsid w:val="002944AB"/>
    <w:rsid w:val="002A2778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B0E65"/>
    <w:rsid w:val="005E1FFB"/>
    <w:rsid w:val="005F0A61"/>
    <w:rsid w:val="00643021"/>
    <w:rsid w:val="006647A3"/>
    <w:rsid w:val="00694229"/>
    <w:rsid w:val="006A7C53"/>
    <w:rsid w:val="006D640A"/>
    <w:rsid w:val="00716692"/>
    <w:rsid w:val="0079558A"/>
    <w:rsid w:val="007F62B1"/>
    <w:rsid w:val="00821DE7"/>
    <w:rsid w:val="00896177"/>
    <w:rsid w:val="008A49DC"/>
    <w:rsid w:val="008A5359"/>
    <w:rsid w:val="008D1AFC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6157D"/>
    <w:rsid w:val="00B92090"/>
    <w:rsid w:val="00BC6DC8"/>
    <w:rsid w:val="00BD77C2"/>
    <w:rsid w:val="00BD7EF6"/>
    <w:rsid w:val="00BF09E2"/>
    <w:rsid w:val="00C02B74"/>
    <w:rsid w:val="00C11A94"/>
    <w:rsid w:val="00C535DF"/>
    <w:rsid w:val="00C72F9D"/>
    <w:rsid w:val="00C81790"/>
    <w:rsid w:val="00C934BF"/>
    <w:rsid w:val="00D04DD7"/>
    <w:rsid w:val="00D378B4"/>
    <w:rsid w:val="00D6249C"/>
    <w:rsid w:val="00D822DB"/>
    <w:rsid w:val="00DC211A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G Santoyo Olmos</dc:creator>
  <cp:lastModifiedBy>MIRIAM SUGGHEY COLMENERO ROJAS</cp:lastModifiedBy>
  <cp:revision>2</cp:revision>
  <cp:lastPrinted>2021-10-08T19:56:00Z</cp:lastPrinted>
  <dcterms:created xsi:type="dcterms:W3CDTF">2021-10-08T19:57:00Z</dcterms:created>
  <dcterms:modified xsi:type="dcterms:W3CDTF">2021-10-08T19:57:00Z</dcterms:modified>
</cp:coreProperties>
</file>